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Ind w:w="-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900"/>
        <w:gridCol w:w="4773"/>
      </w:tblGrid>
      <w:tr w:rsidR="00794C21"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8A5873">
              <w:rPr>
                <w:b/>
                <w:i/>
                <w:iCs/>
                <w:sz w:val="28"/>
                <w:szCs w:val="28"/>
              </w:rPr>
              <w:t>BEVALLÁS</w:t>
            </w:r>
            <w:r w:rsidRPr="008A5873">
              <w:rPr>
                <w:b/>
              </w:rPr>
              <w:t xml:space="preserve"> </w:t>
            </w:r>
            <w:r w:rsidRPr="008A5873">
              <w:rPr>
                <w:b/>
              </w:rPr>
              <w:br/>
            </w:r>
            <w:r w:rsidRPr="008A5873">
              <w:rPr>
                <w:b/>
                <w:i/>
                <w:iCs/>
                <w:sz w:val="28"/>
                <w:szCs w:val="28"/>
              </w:rPr>
              <w:t>a helyi iparűzési adó</w:t>
            </w:r>
            <w:r>
              <w:rPr>
                <w:b/>
                <w:i/>
                <w:iCs/>
                <w:sz w:val="28"/>
                <w:szCs w:val="28"/>
              </w:rPr>
              <w:t>előleg kiegészítéséről</w:t>
            </w:r>
            <w:r w:rsidRPr="008A5873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A5873">
              <w:rPr>
                <w:b/>
                <w:i/>
                <w:iCs/>
                <w:sz w:val="28"/>
                <w:szCs w:val="28"/>
              </w:rPr>
              <w:t>állandó jellegű iparűzési tevékenység esetén</w:t>
            </w:r>
          </w:p>
        </w:tc>
      </w:tr>
      <w:tr w:rsidR="00794C21">
        <w:tc>
          <w:tcPr>
            <w:tcW w:w="9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1" w:rsidRDefault="00794C21" w:rsidP="002C4A9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20... adóévben </w:t>
            </w:r>
            <w:r w:rsidR="002C4A92">
              <w:rPr>
                <w:b/>
                <w:bCs/>
                <w:i/>
                <w:iCs/>
                <w:sz w:val="16"/>
                <w:szCs w:val="16"/>
              </w:rPr>
              <w:t xml:space="preserve">Jászladány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önkormányzat illetékességi területén folytatott tevékenység utáni adókötelezettségről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(Benyújtandó a székhely, telephely fekvése szerinti települési önkormányzat, fővárosban a fővárosi önkormányzat adóhatóságához.)</w:t>
            </w:r>
          </w:p>
        </w:tc>
      </w:tr>
      <w:tr w:rsidR="00794C21">
        <w:tc>
          <w:tcPr>
            <w:tcW w:w="9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794C21"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I. Adóalany</w:t>
            </w:r>
          </w:p>
        </w:tc>
      </w:tr>
      <w:tr w:rsidR="00794C21">
        <w:tc>
          <w:tcPr>
            <w:tcW w:w="999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Adóalany cégneve: _____________________________________________________________________________________________</w:t>
            </w:r>
          </w:p>
        </w:tc>
      </w:tr>
      <w:tr w:rsidR="00794C21">
        <w:tc>
          <w:tcPr>
            <w:tcW w:w="99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 w:rsidR="00794C21">
        <w:tc>
          <w:tcPr>
            <w:tcW w:w="99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Székhelye: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94C21">
        <w:tc>
          <w:tcPr>
            <w:tcW w:w="99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794C21">
        <w:tc>
          <w:tcPr>
            <w:tcW w:w="9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Bevallást kitöltő neve:________________________________________, telefonszáma/e-mail címe:__________________________________</w:t>
            </w:r>
          </w:p>
        </w:tc>
      </w:tr>
      <w:tr w:rsidR="00794C21">
        <w:tc>
          <w:tcPr>
            <w:tcW w:w="9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C21" w:rsidRPr="00601384" w:rsidRDefault="00794C21" w:rsidP="00794C21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794C21"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II. Adóelőleg-kiegészítés bevallása</w:t>
            </w:r>
          </w:p>
        </w:tc>
      </w:tr>
      <w:tr w:rsidR="00794C21">
        <w:tc>
          <w:tcPr>
            <w:tcW w:w="999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-241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Az önkormányzatot megillető, az adóév utolsó hónapjának 20. napjáig fizetendő adóelőleg-kiegészítés: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(Ft)</w:t>
            </w:r>
          </w:p>
        </w:tc>
      </w:tr>
      <w:tr w:rsidR="00794C21" w:rsidRPr="004E300D">
        <w:tc>
          <w:tcPr>
            <w:tcW w:w="9993" w:type="dxa"/>
            <w:gridSpan w:val="5"/>
            <w:tcBorders>
              <w:top w:val="single" w:sz="4" w:space="0" w:color="auto"/>
              <w:bottom w:val="nil"/>
            </w:tcBorders>
          </w:tcPr>
          <w:p w:rsidR="00794C21" w:rsidRPr="004E300D" w:rsidRDefault="00794C21" w:rsidP="00794C21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794C21"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III. Felelősségem tudatában kijelentem, hogy a bevallásban közölt adatok a valóságnak megfelelnek.</w:t>
            </w:r>
          </w:p>
        </w:tc>
      </w:tr>
      <w:tr w:rsidR="00794C21"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</w:tcPr>
          <w:p w:rsidR="006F21E9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</w:rPr>
              <w:t>████</w:t>
            </w:r>
          </w:p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</w:rPr>
              <w:t>██</w:t>
            </w:r>
          </w:p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73" w:type="dxa"/>
            <w:tcBorders>
              <w:top w:val="nil"/>
              <w:left w:val="nil"/>
              <w:right w:val="single" w:sz="4" w:space="0" w:color="auto"/>
            </w:tcBorders>
          </w:tcPr>
          <w:p w:rsidR="006F21E9" w:rsidRDefault="006F21E9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794C21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794C21" w:rsidRPr="009B5A61" w:rsidRDefault="00794C21" w:rsidP="00794C21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jelen adóbevallást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ellenjegyzem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: _________________________________</w:t>
            </w:r>
          </w:p>
        </w:tc>
        <w:tc>
          <w:tcPr>
            <w:tcW w:w="4773" w:type="dxa"/>
            <w:tcBorders>
              <w:top w:val="nil"/>
              <w:right w:val="single" w:sz="4" w:space="0" w:color="auto"/>
            </w:tcBorders>
          </w:tcPr>
          <w:p w:rsidR="00794C21" w:rsidRPr="006B1532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B1532">
              <w:rPr>
                <w:b/>
                <w:bCs/>
                <w:i/>
                <w:iCs/>
                <w:sz w:val="16"/>
                <w:szCs w:val="16"/>
              </w:rPr>
              <w:t xml:space="preserve">Jelölje X-szel, ha az adóhatósághoz bejelentett, a bevallás aláírására jogosult állandó meghatalmazott: </w:t>
            </w:r>
            <w:r w:rsidRPr="00F33CAB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794C21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794C21" w:rsidRPr="009B5A6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Adótanácsadó, adószakértő vagy okleveles adószakértő neve: _______________________________________________________________</w:t>
            </w:r>
          </w:p>
        </w:tc>
        <w:tc>
          <w:tcPr>
            <w:tcW w:w="4773" w:type="dxa"/>
            <w:tcBorders>
              <w:top w:val="nil"/>
              <w:right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B1532">
              <w:rPr>
                <w:b/>
                <w:bCs/>
                <w:i/>
                <w:iCs/>
                <w:sz w:val="16"/>
                <w:szCs w:val="16"/>
              </w:rPr>
              <w:t>Jelölje X-szel, ha meghatalmazott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és meghatalmazását csatolta</w:t>
            </w:r>
            <w:r w:rsidRPr="006B153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6B153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794C21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794C21" w:rsidRPr="009B5A61" w:rsidRDefault="00794C21" w:rsidP="00794C21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Adóazonosító száma: ___________________________________________</w:t>
            </w:r>
          </w:p>
        </w:tc>
        <w:tc>
          <w:tcPr>
            <w:tcW w:w="4773" w:type="dxa"/>
            <w:tcBorders>
              <w:top w:val="nil"/>
              <w:right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B1532">
              <w:rPr>
                <w:b/>
                <w:bCs/>
                <w:i/>
                <w:iCs/>
                <w:sz w:val="16"/>
                <w:szCs w:val="16"/>
              </w:rPr>
              <w:t xml:space="preserve">Jelölje X-szel, ha </w:t>
            </w:r>
            <w:r>
              <w:rPr>
                <w:b/>
                <w:bCs/>
                <w:i/>
                <w:iCs/>
                <w:sz w:val="16"/>
                <w:szCs w:val="16"/>
              </w:rPr>
              <w:t>az aláíró az adóhatósághoz bejelentett pénzügyi képviselő</w:t>
            </w:r>
            <w:r w:rsidRPr="006B153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6B153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794C21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Bizonyítvány / igazolvány száma: _________________________________</w:t>
            </w:r>
          </w:p>
        </w:tc>
        <w:tc>
          <w:tcPr>
            <w:tcW w:w="47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4C21" w:rsidRDefault="00794C21" w:rsidP="00794C2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997DE7" w:rsidRDefault="00997DE7"/>
    <w:sectPr w:rsidR="00997DE7" w:rsidSect="0075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94C21"/>
    <w:rsid w:val="0001742E"/>
    <w:rsid w:val="0004037B"/>
    <w:rsid w:val="00092EFB"/>
    <w:rsid w:val="00121877"/>
    <w:rsid w:val="001C6835"/>
    <w:rsid w:val="00242B99"/>
    <w:rsid w:val="00293647"/>
    <w:rsid w:val="002A1401"/>
    <w:rsid w:val="002C4A92"/>
    <w:rsid w:val="00356505"/>
    <w:rsid w:val="00377D23"/>
    <w:rsid w:val="004D57D1"/>
    <w:rsid w:val="00572498"/>
    <w:rsid w:val="005F08BE"/>
    <w:rsid w:val="00604C7D"/>
    <w:rsid w:val="00622B31"/>
    <w:rsid w:val="006F21E9"/>
    <w:rsid w:val="00750E5E"/>
    <w:rsid w:val="00793451"/>
    <w:rsid w:val="00794C21"/>
    <w:rsid w:val="007B44AA"/>
    <w:rsid w:val="00997DE7"/>
    <w:rsid w:val="009B53AB"/>
    <w:rsid w:val="009D199F"/>
    <w:rsid w:val="00AE731A"/>
    <w:rsid w:val="00BD2BF8"/>
    <w:rsid w:val="00CC1382"/>
    <w:rsid w:val="00DF3CB3"/>
    <w:rsid w:val="00E51664"/>
    <w:rsid w:val="00E9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4C2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 </vt:lpstr>
    </vt:vector>
  </TitlesOfParts>
  <Company>polg_hiv_Perkata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 </dc:title>
  <dc:subject/>
  <dc:creator>Bianka</dc:creator>
  <cp:keywords/>
  <dc:description/>
  <cp:lastModifiedBy>Gál Éva</cp:lastModifiedBy>
  <cp:revision>6</cp:revision>
  <cp:lastPrinted>2013-11-27T08:27:00Z</cp:lastPrinted>
  <dcterms:created xsi:type="dcterms:W3CDTF">2013-11-27T08:24:00Z</dcterms:created>
  <dcterms:modified xsi:type="dcterms:W3CDTF">2014-01-28T08:23:00Z</dcterms:modified>
</cp:coreProperties>
</file>